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8995E" w14:textId="315E1EC2" w:rsidR="002011D1" w:rsidRDefault="002011D1" w:rsidP="002011D1">
      <w:r w:rsidRPr="00802BA3">
        <w:rPr>
          <w:b/>
        </w:rPr>
        <w:t>Functional Area:</w:t>
      </w:r>
      <w:r>
        <w:t xml:space="preserve"> Customer Service </w:t>
      </w:r>
    </w:p>
    <w:p w14:paraId="6C109B77" w14:textId="14656557" w:rsidR="002011D1" w:rsidRDefault="002011D1" w:rsidP="002011D1">
      <w:r w:rsidRPr="00802BA3">
        <w:rPr>
          <w:b/>
        </w:rPr>
        <w:t>Job Title:</w:t>
      </w:r>
      <w:r>
        <w:t xml:space="preserve"> Carry Out</w:t>
      </w:r>
    </w:p>
    <w:p w14:paraId="542908DC" w14:textId="77777777" w:rsidR="002011D1" w:rsidRDefault="002011D1" w:rsidP="002011D1">
      <w:r w:rsidRPr="00802BA3">
        <w:rPr>
          <w:b/>
        </w:rPr>
        <w:t>Area of Interest:</w:t>
      </w:r>
      <w:r>
        <w:t xml:space="preserve"> Horticulture, Operations </w:t>
      </w:r>
    </w:p>
    <w:p w14:paraId="1EA3C323" w14:textId="5719D54E" w:rsidR="002011D1" w:rsidRDefault="002011D1" w:rsidP="002011D1">
      <w:r w:rsidRPr="00802BA3">
        <w:rPr>
          <w:b/>
        </w:rPr>
        <w:t>Time Requirements:</w:t>
      </w:r>
      <w:r>
        <w:t xml:space="preserve"> Seasonal, </w:t>
      </w:r>
      <w:r w:rsidR="00FE04E3">
        <w:t xml:space="preserve">up to </w:t>
      </w:r>
      <w:r>
        <w:t>30 hours</w:t>
      </w:r>
      <w:r w:rsidR="00FE04E3">
        <w:t xml:space="preserve"> a </w:t>
      </w:r>
      <w:r>
        <w:t>week</w:t>
      </w:r>
    </w:p>
    <w:p w14:paraId="0B81C90B" w14:textId="347D423C" w:rsidR="002011D1" w:rsidRDefault="002011D1" w:rsidP="002011D1">
      <w:r w:rsidRPr="00802BA3">
        <w:rPr>
          <w:b/>
        </w:rPr>
        <w:t>Shift:</w:t>
      </w:r>
      <w:r>
        <w:t xml:space="preserve"> </w:t>
      </w:r>
      <w:r w:rsidR="00FE04E3">
        <w:t>Mid-February</w:t>
      </w:r>
      <w:r>
        <w:t xml:space="preserve"> to May, </w:t>
      </w:r>
      <w:r w:rsidR="00FE04E3">
        <w:t>most work will be during open hours on weekends (9am – 6pm)</w:t>
      </w:r>
      <w:r>
        <w:t xml:space="preserve"> </w:t>
      </w:r>
    </w:p>
    <w:p w14:paraId="0D0A6EBC" w14:textId="45C3C04F" w:rsidR="002011D1" w:rsidRDefault="002011D1" w:rsidP="002011D1">
      <w:r w:rsidRPr="00802BA3">
        <w:rPr>
          <w:b/>
        </w:rPr>
        <w:t>Location:</w:t>
      </w:r>
      <w:r>
        <w:t xml:space="preserve"> Rainbow Gardens</w:t>
      </w:r>
      <w:r w:rsidR="00FE04E3">
        <w:t xml:space="preserve"> - 8516 </w:t>
      </w:r>
      <w:r>
        <w:t>Bandera Road</w:t>
      </w:r>
      <w:r w:rsidR="00FE04E3">
        <w:t>, San Antonio Texas, 78250</w:t>
      </w:r>
    </w:p>
    <w:p w14:paraId="6446DD90" w14:textId="78D6CDE2" w:rsidR="002011D1" w:rsidRPr="009B4D2C" w:rsidRDefault="002011D1" w:rsidP="002011D1">
      <w:r w:rsidRPr="009B4D2C">
        <w:rPr>
          <w:b/>
        </w:rPr>
        <w:t xml:space="preserve">Benefits: </w:t>
      </w:r>
      <w:r>
        <w:t xml:space="preserve">20% off all retail pricing, retention bonus </w:t>
      </w:r>
    </w:p>
    <w:p w14:paraId="0DAED128" w14:textId="423AD7B0" w:rsidR="002011D1" w:rsidRPr="00667A21" w:rsidRDefault="002011D1" w:rsidP="002011D1">
      <w:pPr>
        <w:rPr>
          <w:u w:val="single"/>
        </w:rPr>
      </w:pPr>
      <w:r w:rsidRPr="00802BA3">
        <w:rPr>
          <w:b/>
        </w:rPr>
        <w:t>Job Description</w:t>
      </w:r>
      <w:r>
        <w:t xml:space="preserve">: We are seeking a seasonal, part time carry out team </w:t>
      </w:r>
      <w:r w:rsidR="00FE04E3">
        <w:t xml:space="preserve">to help </w:t>
      </w:r>
      <w:bookmarkStart w:id="0" w:name="_GoBack"/>
      <w:bookmarkEnd w:id="0"/>
      <w:r>
        <w:t xml:space="preserve">customers with heavy and unwieldy objects. Carry-outs must bring a smile and consideration for customer needs to work each day. Responsibilities will include assisting customers with carry outs, ensuring grounds are clean and orderly, assisting staff with various tasks, and stocking inventory. </w:t>
      </w:r>
    </w:p>
    <w:p w14:paraId="069A97F8" w14:textId="4F84527B" w:rsidR="002011D1" w:rsidRDefault="002011D1" w:rsidP="002011D1">
      <w:r>
        <w:t xml:space="preserve">Due to the physically intense nature of this job, applicants should be able to stand for long periods of time, have full range of motion, and be able to lift 50 pounds repeatedly. </w:t>
      </w:r>
    </w:p>
    <w:p w14:paraId="3CE7FBD6" w14:textId="77777777" w:rsidR="00EF018F" w:rsidRDefault="00EF018F"/>
    <w:sectPr w:rsidR="00EF0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D1"/>
    <w:rsid w:val="002011D1"/>
    <w:rsid w:val="00292C48"/>
    <w:rsid w:val="00314BF6"/>
    <w:rsid w:val="00EF018F"/>
    <w:rsid w:val="00FE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939A"/>
  <w15:chartTrackingRefBased/>
  <w15:docId w15:val="{97AF5264-5B06-4F6B-B963-2826A1A0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2</cp:revision>
  <cp:lastPrinted>2018-10-24T22:12:00Z</cp:lastPrinted>
  <dcterms:created xsi:type="dcterms:W3CDTF">2018-12-11T15:23:00Z</dcterms:created>
  <dcterms:modified xsi:type="dcterms:W3CDTF">2018-12-11T15:23:00Z</dcterms:modified>
</cp:coreProperties>
</file>